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25" w:rsidRDefault="00ED6D25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C21A19" w:rsidRDefault="00C21A19" w:rsidP="005F041D">
      <w:pPr>
        <w:jc w:val="center"/>
        <w:rPr>
          <w:rFonts w:asciiTheme="majorBidi" w:hAnsiTheme="majorBidi" w:cstheme="majorBidi"/>
          <w:bCs/>
          <w:iCs/>
          <w:szCs w:val="20"/>
        </w:rPr>
      </w:pPr>
      <w:r>
        <w:rPr>
          <w:rFonts w:asciiTheme="majorBidi" w:hAnsiTheme="majorBidi" w:cstheme="majorBidi"/>
          <w:bCs/>
          <w:iCs/>
          <w:szCs w:val="20"/>
        </w:rPr>
        <w:t xml:space="preserve">Demande de réinscription en </w:t>
      </w:r>
      <w:r w:rsidR="00ED25D0" w:rsidRPr="00ED25D0">
        <w:rPr>
          <w:rFonts w:asciiTheme="majorBidi" w:hAnsiTheme="majorBidi" w:cstheme="majorBidi"/>
          <w:bCs/>
          <w:iCs/>
        </w:rPr>
        <w:t>3</w:t>
      </w:r>
      <w:r w:rsidR="00ED25D0" w:rsidRPr="00ED25D0">
        <w:rPr>
          <w:rFonts w:asciiTheme="majorBidi" w:hAnsiTheme="majorBidi" w:cstheme="majorBidi"/>
          <w:bCs/>
          <w:iCs/>
          <w:vertAlign w:val="superscript"/>
        </w:rPr>
        <w:t>ème</w:t>
      </w:r>
      <w:r>
        <w:rPr>
          <w:rFonts w:asciiTheme="majorBidi" w:hAnsiTheme="majorBidi" w:cstheme="majorBidi"/>
          <w:bCs/>
          <w:iCs/>
          <w:szCs w:val="20"/>
        </w:rPr>
        <w:t xml:space="preserve"> année </w:t>
      </w:r>
      <w:r w:rsidR="00F53A98">
        <w:rPr>
          <w:rFonts w:asciiTheme="majorBidi" w:hAnsiTheme="majorBidi" w:cstheme="majorBidi"/>
          <w:bCs/>
          <w:iCs/>
          <w:szCs w:val="20"/>
        </w:rPr>
        <w:t xml:space="preserve">de </w:t>
      </w:r>
      <w:r>
        <w:rPr>
          <w:rFonts w:asciiTheme="majorBidi" w:hAnsiTheme="majorBidi" w:cstheme="majorBidi"/>
          <w:bCs/>
          <w:iCs/>
          <w:szCs w:val="20"/>
        </w:rPr>
        <w:t>Doctorat</w:t>
      </w:r>
    </w:p>
    <w:p w:rsidR="003F42C5" w:rsidRDefault="00C21A19" w:rsidP="006C7B47">
      <w:pPr>
        <w:jc w:val="center"/>
        <w:rPr>
          <w:rFonts w:asciiTheme="majorBidi" w:hAnsiTheme="majorBidi" w:cstheme="majorBidi"/>
          <w:bCs/>
          <w:iCs/>
          <w:szCs w:val="20"/>
        </w:rPr>
      </w:pPr>
      <w:r>
        <w:rPr>
          <w:rFonts w:asciiTheme="majorBidi" w:hAnsiTheme="majorBidi" w:cstheme="majorBidi"/>
          <w:bCs/>
          <w:iCs/>
          <w:szCs w:val="20"/>
        </w:rPr>
        <w:t>Année universitaire 202</w:t>
      </w:r>
      <w:r w:rsidR="00124253">
        <w:rPr>
          <w:rFonts w:asciiTheme="majorBidi" w:hAnsiTheme="majorBidi" w:cstheme="majorBidi"/>
          <w:bCs/>
          <w:iCs/>
          <w:szCs w:val="20"/>
        </w:rPr>
        <w:t>3</w:t>
      </w:r>
      <w:r>
        <w:rPr>
          <w:rFonts w:asciiTheme="majorBidi" w:hAnsiTheme="majorBidi" w:cstheme="majorBidi"/>
          <w:bCs/>
          <w:iCs/>
          <w:szCs w:val="20"/>
        </w:rPr>
        <w:t>-202</w:t>
      </w:r>
      <w:r w:rsidR="00124253">
        <w:rPr>
          <w:rFonts w:asciiTheme="majorBidi" w:hAnsiTheme="majorBidi" w:cstheme="majorBidi"/>
          <w:bCs/>
          <w:iCs/>
          <w:szCs w:val="20"/>
        </w:rPr>
        <w:t>4</w:t>
      </w:r>
    </w:p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tbl>
      <w:tblPr>
        <w:tblStyle w:val="Grilledutableau"/>
        <w:tblW w:w="5273" w:type="dxa"/>
        <w:tblInd w:w="4928" w:type="dxa"/>
        <w:tblLook w:val="04A0" w:firstRow="1" w:lastRow="0" w:firstColumn="1" w:lastColumn="0" w:noHBand="0" w:noVBand="1"/>
      </w:tblPr>
      <w:tblGrid>
        <w:gridCol w:w="5273"/>
      </w:tblGrid>
      <w:tr w:rsidR="00D007F2" w:rsidTr="006406DD">
        <w:trPr>
          <w:trHeight w:val="1342"/>
        </w:trPr>
        <w:tc>
          <w:tcPr>
            <w:tcW w:w="5273" w:type="dxa"/>
          </w:tcPr>
          <w:p w:rsidR="005863EE" w:rsidRDefault="005863EE" w:rsidP="005863EE">
            <w:pPr>
              <w:spacing w:line="276" w:lineRule="auto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Nom 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 xml:space="preserve">&amp; Prénom 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: ……………………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………...</w:t>
            </w:r>
          </w:p>
          <w:p w:rsidR="005863EE" w:rsidRPr="00D007F2" w:rsidRDefault="005863EE" w:rsidP="005863EE">
            <w:pPr>
              <w:spacing w:line="276" w:lineRule="auto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Code Apogée : ……………………………………………….</w:t>
            </w:r>
          </w:p>
          <w:p w:rsidR="005863EE" w:rsidRPr="00D007F2" w:rsidRDefault="005863EE" w:rsidP="005863EE">
            <w:pP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Email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 : ……………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…………………….</w:t>
            </w:r>
          </w:p>
          <w:p w:rsidR="005863EE" w:rsidRDefault="005863EE" w:rsidP="005863EE">
            <w:pPr>
              <w:spacing w:line="276" w:lineRule="auto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Tél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 : ………………………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...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……………….</w:t>
            </w:r>
          </w:p>
          <w:p w:rsidR="005863EE" w:rsidRPr="00D007F2" w:rsidRDefault="005863EE" w:rsidP="005863EE">
            <w:pPr>
              <w:spacing w:line="276" w:lineRule="auto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Directeur de thèse : ……………………………………………</w:t>
            </w:r>
          </w:p>
          <w:p w:rsidR="005863EE" w:rsidRDefault="005863EE" w:rsidP="005863EE">
            <w:pPr>
              <w:spacing w:line="276" w:lineRule="auto"/>
              <w:ind w:left="708" w:hanging="708"/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 xml:space="preserve">FD 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: …………………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……………….</w:t>
            </w:r>
          </w:p>
          <w:p w:rsidR="00C96D64" w:rsidRDefault="005863EE" w:rsidP="005863EE">
            <w:pPr>
              <w:spacing w:line="276" w:lineRule="auto"/>
              <w:ind w:left="708" w:hanging="708"/>
              <w:rPr>
                <w:rFonts w:asciiTheme="majorBidi" w:hAnsiTheme="majorBidi" w:cstheme="majorBidi"/>
                <w:bCs/>
                <w:iCs/>
                <w:szCs w:val="20"/>
              </w:rPr>
            </w:pP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Laboratoire : ………………………</w:t>
            </w:r>
            <w:r w:rsidRPr="00D007F2"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</w:t>
            </w:r>
            <w:r>
              <w:rPr>
                <w:rFonts w:asciiTheme="majorBidi" w:hAnsiTheme="majorBidi" w:cstheme="majorBidi"/>
                <w:bCs/>
                <w:iCs/>
                <w:sz w:val="20"/>
                <w:szCs w:val="20"/>
              </w:rPr>
              <w:t>………………</w:t>
            </w:r>
          </w:p>
        </w:tc>
      </w:tr>
    </w:tbl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C21A19" w:rsidRDefault="00C21A19" w:rsidP="00C21A19">
      <w:pPr>
        <w:jc w:val="center"/>
        <w:rPr>
          <w:rFonts w:asciiTheme="majorBidi" w:hAnsiTheme="majorBidi" w:cstheme="majorBidi"/>
          <w:bCs/>
          <w:iCs/>
          <w:szCs w:val="20"/>
        </w:rPr>
      </w:pPr>
    </w:p>
    <w:p w:rsidR="00EC43F2" w:rsidRPr="004E76E9" w:rsidRDefault="00EC43F2" w:rsidP="00EC43F2">
      <w:pPr>
        <w:spacing w:line="360" w:lineRule="auto"/>
        <w:ind w:firstLine="708"/>
        <w:jc w:val="center"/>
        <w:rPr>
          <w:rFonts w:asciiTheme="majorBidi" w:hAnsiTheme="majorBidi" w:cstheme="majorBidi"/>
          <w:bCs/>
          <w:iCs/>
          <w:color w:val="0D0D0D" w:themeColor="text1" w:themeTint="F2"/>
          <w:szCs w:val="20"/>
        </w:rPr>
      </w:pPr>
      <w:r w:rsidRPr="004E76E9">
        <w:rPr>
          <w:rFonts w:asciiTheme="majorBidi" w:hAnsiTheme="majorBidi" w:cstheme="majorBidi"/>
          <w:bCs/>
          <w:iCs/>
          <w:color w:val="0D0D0D" w:themeColor="text1" w:themeTint="F2"/>
          <w:szCs w:val="20"/>
        </w:rPr>
        <w:t>A Monsieur le Doyen de la Faculté des Sciences Ben M’</w:t>
      </w:r>
      <w:proofErr w:type="spellStart"/>
      <w:r w:rsidRPr="004E76E9">
        <w:rPr>
          <w:rFonts w:asciiTheme="majorBidi" w:hAnsiTheme="majorBidi" w:cstheme="majorBidi"/>
          <w:bCs/>
          <w:iCs/>
          <w:color w:val="0D0D0D" w:themeColor="text1" w:themeTint="F2"/>
          <w:szCs w:val="20"/>
        </w:rPr>
        <w:t>Sick</w:t>
      </w:r>
      <w:proofErr w:type="spellEnd"/>
    </w:p>
    <w:p w:rsidR="00EC43F2" w:rsidRPr="004E76E9" w:rsidRDefault="00EC43F2" w:rsidP="00EC43F2">
      <w:pPr>
        <w:spacing w:line="360" w:lineRule="auto"/>
        <w:ind w:left="2124"/>
        <w:jc w:val="center"/>
        <w:rPr>
          <w:rFonts w:asciiTheme="majorBidi" w:hAnsiTheme="majorBidi" w:cstheme="majorBidi"/>
          <w:bCs/>
          <w:iCs/>
          <w:color w:val="0D0D0D" w:themeColor="text1" w:themeTint="F2"/>
          <w:szCs w:val="20"/>
        </w:rPr>
      </w:pPr>
    </w:p>
    <w:p w:rsidR="00EC43F2" w:rsidRPr="004E76E9" w:rsidRDefault="00EC43F2" w:rsidP="00EC43F2">
      <w:pPr>
        <w:spacing w:line="360" w:lineRule="auto"/>
        <w:rPr>
          <w:rFonts w:asciiTheme="majorBidi" w:hAnsiTheme="majorBidi" w:cstheme="majorBidi"/>
          <w:bCs/>
          <w:iCs/>
          <w:color w:val="0D0D0D" w:themeColor="text1" w:themeTint="F2"/>
          <w:szCs w:val="20"/>
        </w:rPr>
      </w:pPr>
      <w:r w:rsidRPr="004E76E9">
        <w:rPr>
          <w:rFonts w:asciiTheme="majorBidi" w:hAnsiTheme="majorBidi" w:cstheme="majorBidi"/>
          <w:bCs/>
          <w:iCs/>
          <w:color w:val="0D0D0D" w:themeColor="text1" w:themeTint="F2"/>
          <w:szCs w:val="20"/>
        </w:rPr>
        <w:t xml:space="preserve">      </w:t>
      </w:r>
    </w:p>
    <w:p w:rsidR="00EC43F2" w:rsidRPr="004E76E9" w:rsidRDefault="00EC43F2" w:rsidP="00EC43F2">
      <w:pPr>
        <w:spacing w:line="360" w:lineRule="auto"/>
        <w:rPr>
          <w:rFonts w:asciiTheme="majorBidi" w:hAnsiTheme="majorBidi" w:cstheme="majorBidi"/>
          <w:bCs/>
          <w:iCs/>
          <w:color w:val="0D0D0D" w:themeColor="text1" w:themeTint="F2"/>
          <w:szCs w:val="20"/>
        </w:rPr>
      </w:pPr>
      <w:r w:rsidRPr="004E76E9">
        <w:rPr>
          <w:rFonts w:asciiTheme="majorBidi" w:hAnsiTheme="majorBidi" w:cstheme="majorBidi"/>
          <w:bCs/>
          <w:iCs/>
          <w:color w:val="0D0D0D" w:themeColor="text1" w:themeTint="F2"/>
          <w:szCs w:val="20"/>
        </w:rPr>
        <w:t xml:space="preserve"> Monsieur le Doyen,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p w:rsidR="00C21A19" w:rsidRPr="00517311" w:rsidRDefault="00C21A19" w:rsidP="00C21A19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r w:rsidRPr="00517311">
        <w:rPr>
          <w:rFonts w:asciiTheme="majorBidi" w:hAnsiTheme="majorBidi" w:cstheme="majorBidi"/>
          <w:bCs/>
          <w:iCs/>
          <w:sz w:val="16"/>
          <w:szCs w:val="16"/>
        </w:rPr>
        <w:t>………………………………………………………………………………………………………...……………………………………………………</w:t>
      </w:r>
      <w:r>
        <w:rPr>
          <w:rFonts w:asciiTheme="majorBidi" w:hAnsiTheme="majorBidi" w:cstheme="majorBidi"/>
          <w:bCs/>
          <w:iCs/>
          <w:sz w:val="16"/>
          <w:szCs w:val="16"/>
        </w:rPr>
        <w:t>.</w:t>
      </w:r>
    </w:p>
    <w:tbl>
      <w:tblPr>
        <w:tblStyle w:val="Grilledutableau"/>
        <w:tblpPr w:leftFromText="141" w:rightFromText="141" w:vertAnchor="text" w:horzAnchor="margin" w:tblpXSpec="center" w:tblpY="443"/>
        <w:tblW w:w="10456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3652"/>
        <w:gridCol w:w="3544"/>
        <w:gridCol w:w="3260"/>
      </w:tblGrid>
      <w:tr w:rsidR="00124253" w:rsidTr="00124253">
        <w:trPr>
          <w:trHeight w:val="238"/>
        </w:trPr>
        <w:tc>
          <w:tcPr>
            <w:tcW w:w="10456" w:type="dxa"/>
            <w:gridSpan w:val="3"/>
            <w:shd w:val="clear" w:color="auto" w:fill="DAEEF3" w:themeFill="accent5" w:themeFillTint="33"/>
            <w:vAlign w:val="center"/>
          </w:tcPr>
          <w:p w:rsidR="00124253" w:rsidRPr="00DB045F" w:rsidRDefault="00124253" w:rsidP="0012425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B04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Signatures</w:t>
            </w:r>
          </w:p>
        </w:tc>
      </w:tr>
      <w:tr w:rsidR="001E0F87" w:rsidTr="00124253">
        <w:tc>
          <w:tcPr>
            <w:tcW w:w="3652" w:type="dxa"/>
            <w:vAlign w:val="center"/>
          </w:tcPr>
          <w:p w:rsidR="001E0F87" w:rsidRPr="006C3F28" w:rsidRDefault="001E0F87" w:rsidP="001E0F87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>Candidat</w:t>
            </w:r>
          </w:p>
        </w:tc>
        <w:tc>
          <w:tcPr>
            <w:tcW w:w="3544" w:type="dxa"/>
            <w:vAlign w:val="center"/>
          </w:tcPr>
          <w:p w:rsidR="001E0F87" w:rsidRPr="006C3F28" w:rsidRDefault="001E0F87" w:rsidP="001E0F87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>Directeur de thèse</w:t>
            </w:r>
          </w:p>
        </w:tc>
        <w:tc>
          <w:tcPr>
            <w:tcW w:w="3260" w:type="dxa"/>
            <w:vAlign w:val="center"/>
          </w:tcPr>
          <w:p w:rsidR="001E0F87" w:rsidRPr="006C3F28" w:rsidRDefault="001E0F87" w:rsidP="001E0F87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2ED0">
              <w:rPr>
                <w:rFonts w:eastAsia="Calibri"/>
                <w:b/>
                <w:sz w:val="24"/>
                <w:szCs w:val="24"/>
                <w:lang w:eastAsia="en-US"/>
              </w:rPr>
              <w:t xml:space="preserve">Directeur de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laboratoire</w:t>
            </w:r>
          </w:p>
        </w:tc>
      </w:tr>
      <w:tr w:rsidR="001E0F87" w:rsidTr="001E0F87">
        <w:trPr>
          <w:trHeight w:val="1864"/>
        </w:trPr>
        <w:tc>
          <w:tcPr>
            <w:tcW w:w="3652" w:type="dxa"/>
            <w:tcBorders>
              <w:bottom w:val="threeDEmboss" w:sz="6" w:space="0" w:color="auto"/>
            </w:tcBorders>
          </w:tcPr>
          <w:p w:rsidR="001E0F87" w:rsidRDefault="001E0F87" w:rsidP="001E0F87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Nom et Prénom :</w:t>
            </w:r>
          </w:p>
          <w:p w:rsidR="001E0F87" w:rsidRDefault="001E0F87" w:rsidP="001E0F87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rPr>
                <w:rFonts w:eastAsia="Calibri"/>
                <w:b/>
                <w:lang w:eastAsia="en-US"/>
              </w:rPr>
            </w:pPr>
          </w:p>
          <w:p w:rsidR="001E0F87" w:rsidRPr="005B2ED0" w:rsidRDefault="001E0F87" w:rsidP="001E0F87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Signature :</w:t>
            </w:r>
          </w:p>
        </w:tc>
        <w:tc>
          <w:tcPr>
            <w:tcW w:w="3544" w:type="dxa"/>
            <w:tcBorders>
              <w:bottom w:val="threeDEmboss" w:sz="6" w:space="0" w:color="auto"/>
            </w:tcBorders>
          </w:tcPr>
          <w:p w:rsidR="001E0F87" w:rsidRDefault="001E0F87" w:rsidP="001E0F87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Nom et Prénom :</w:t>
            </w:r>
          </w:p>
          <w:p w:rsidR="001E0F87" w:rsidRDefault="001E0F87" w:rsidP="001E0F87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rPr>
                <w:rFonts w:eastAsia="Calibri"/>
                <w:b/>
                <w:lang w:eastAsia="en-US"/>
              </w:rPr>
            </w:pPr>
          </w:p>
          <w:p w:rsidR="001E0F87" w:rsidRPr="005B2ED0" w:rsidRDefault="001E0F87" w:rsidP="001E0F87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Signature :</w:t>
            </w:r>
          </w:p>
        </w:tc>
        <w:tc>
          <w:tcPr>
            <w:tcW w:w="3260" w:type="dxa"/>
            <w:tcBorders>
              <w:bottom w:val="threeDEmboss" w:sz="6" w:space="0" w:color="auto"/>
            </w:tcBorders>
            <w:vAlign w:val="center"/>
          </w:tcPr>
          <w:p w:rsidR="001E0F87" w:rsidRPr="005B2ED0" w:rsidRDefault="001E0F87" w:rsidP="001E0F87">
            <w:pPr>
              <w:tabs>
                <w:tab w:val="left" w:pos="1985"/>
                <w:tab w:val="left" w:pos="3969"/>
                <w:tab w:val="left" w:pos="5954"/>
                <w:tab w:val="left" w:pos="8080"/>
                <w:tab w:val="right" w:leader="dot" w:pos="10490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C21A19" w:rsidRDefault="00C21A19" w:rsidP="00124253">
      <w:pPr>
        <w:spacing w:line="360" w:lineRule="auto"/>
        <w:rPr>
          <w:rFonts w:asciiTheme="majorBidi" w:hAnsiTheme="majorBidi" w:cstheme="majorBidi"/>
          <w:bCs/>
          <w:iCs/>
          <w:sz w:val="16"/>
          <w:szCs w:val="16"/>
        </w:rPr>
      </w:pPr>
      <w:bookmarkStart w:id="0" w:name="_GoBack"/>
      <w:bookmarkEnd w:id="0"/>
    </w:p>
    <w:p w:rsidR="00124253" w:rsidRDefault="00124253" w:rsidP="00124253">
      <w:pPr>
        <w:jc w:val="right"/>
        <w:rPr>
          <w:rFonts w:asciiTheme="majorBidi" w:hAnsiTheme="majorBidi" w:cstheme="majorBidi"/>
          <w:bCs/>
          <w:iCs/>
          <w:szCs w:val="20"/>
          <w:lang w:bidi="ar-MA"/>
        </w:rPr>
      </w:pPr>
    </w:p>
    <w:p w:rsidR="00124253" w:rsidRDefault="00124253" w:rsidP="00124253">
      <w:pPr>
        <w:jc w:val="right"/>
        <w:rPr>
          <w:rFonts w:asciiTheme="majorBidi" w:hAnsiTheme="majorBidi" w:cstheme="majorBidi"/>
          <w:bCs/>
          <w:iCs/>
          <w:szCs w:val="20"/>
          <w:lang w:bidi="ar-MA"/>
        </w:rPr>
      </w:pPr>
      <w:r>
        <w:rPr>
          <w:rFonts w:asciiTheme="majorBidi" w:hAnsiTheme="majorBidi" w:cstheme="majorBidi"/>
          <w:bCs/>
          <w:iCs/>
          <w:szCs w:val="20"/>
          <w:lang w:bidi="ar-MA"/>
        </w:rPr>
        <w:t>Casablanca le</w:t>
      </w:r>
      <w:proofErr w:type="gramStart"/>
      <w:r>
        <w:rPr>
          <w:rFonts w:asciiTheme="majorBidi" w:hAnsiTheme="majorBidi" w:cstheme="majorBidi"/>
          <w:bCs/>
          <w:iCs/>
          <w:szCs w:val="20"/>
          <w:lang w:bidi="ar-MA"/>
        </w:rPr>
        <w:t> : ….</w:t>
      </w:r>
      <w:proofErr w:type="gramEnd"/>
      <w:r>
        <w:rPr>
          <w:rFonts w:asciiTheme="majorBidi" w:hAnsiTheme="majorBidi" w:cstheme="majorBidi"/>
          <w:bCs/>
          <w:iCs/>
          <w:szCs w:val="20"/>
          <w:lang w:bidi="ar-MA"/>
        </w:rPr>
        <w:t>/…../…….</w:t>
      </w:r>
    </w:p>
    <w:sectPr w:rsidR="00124253" w:rsidSect="00124253">
      <w:headerReference w:type="default" r:id="rId7"/>
      <w:footerReference w:type="default" r:id="rId8"/>
      <w:pgSz w:w="11906" w:h="16838"/>
      <w:pgMar w:top="1522" w:right="1134" w:bottom="1134" w:left="1134" w:header="568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013" w:rsidRDefault="00520013" w:rsidP="002E4895">
      <w:r>
        <w:separator/>
      </w:r>
    </w:p>
  </w:endnote>
  <w:endnote w:type="continuationSeparator" w:id="0">
    <w:p w:rsidR="00520013" w:rsidRDefault="00520013" w:rsidP="002E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2A" w:rsidRDefault="005C1F2A" w:rsidP="005C1F2A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</w:pPr>
    <w:r>
      <w:rPr>
        <w:sz w:val="22"/>
      </w:rPr>
      <w:t xml:space="preserve">Université Hassan II </w:t>
    </w:r>
    <w:r w:rsidR="001E0F87">
      <w:rPr>
        <w:sz w:val="22"/>
      </w:rPr>
      <w:t>de</w:t>
    </w:r>
    <w:r w:rsidR="00EA31DA">
      <w:rPr>
        <w:sz w:val="22"/>
      </w:rPr>
      <w:t xml:space="preserve"> </w:t>
    </w:r>
    <w:r>
      <w:rPr>
        <w:sz w:val="22"/>
      </w:rPr>
      <w:t>Casablanca, Faculté des Sciences Ben M’</w:t>
    </w:r>
    <w:proofErr w:type="spellStart"/>
    <w:r>
      <w:rPr>
        <w:sz w:val="22"/>
      </w:rPr>
      <w:t>Si</w:t>
    </w:r>
    <w:r w:rsidR="00B35922">
      <w:rPr>
        <w:sz w:val="22"/>
      </w:rPr>
      <w:t>c</w:t>
    </w:r>
    <w:r>
      <w:rPr>
        <w:sz w:val="22"/>
      </w:rPr>
      <w:t>k</w:t>
    </w:r>
    <w:proofErr w:type="spellEnd"/>
    <w:r>
      <w:rPr>
        <w:sz w:val="22"/>
      </w:rPr>
      <w:t>,</w:t>
    </w:r>
    <w:r>
      <w:rPr>
        <w:sz w:val="22"/>
      </w:rPr>
      <w:tab/>
    </w:r>
  </w:p>
  <w:p w:rsidR="00B35922" w:rsidRDefault="005C1F2A" w:rsidP="00B35922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>BP 7955</w:t>
    </w:r>
    <w:r>
      <w:rPr>
        <w:sz w:val="22"/>
        <w:szCs w:val="22"/>
      </w:rPr>
      <w:t>, Sidi Othmane,</w:t>
    </w:r>
    <w:r w:rsidRPr="001B793C">
      <w:rPr>
        <w:sz w:val="22"/>
        <w:szCs w:val="22"/>
      </w:rPr>
      <w:t xml:space="preserve"> Casablanca. Tél. 05 22 70 46 71</w:t>
    </w:r>
    <w:r w:rsidR="00C9764E">
      <w:rPr>
        <w:sz w:val="22"/>
        <w:szCs w:val="22"/>
      </w:rPr>
      <w:t xml:space="preserve"> </w:t>
    </w:r>
    <w:r w:rsidRPr="001B793C">
      <w:rPr>
        <w:sz w:val="22"/>
        <w:szCs w:val="22"/>
      </w:rPr>
      <w:t>Fax. 05 22 70 46 75</w:t>
    </w:r>
  </w:p>
  <w:p w:rsidR="002E4895" w:rsidRPr="005C1F2A" w:rsidRDefault="005C1F2A" w:rsidP="00B35922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 xml:space="preserve">E-mail : </w:t>
    </w:r>
    <w:r w:rsidR="00FD03CC" w:rsidRPr="00B170B8">
      <w:rPr>
        <w:rFonts w:ascii="Garamond" w:hAnsi="Garamond" w:cs="Arial"/>
        <w:b/>
        <w:color w:val="548DD4" w:themeColor="text2" w:themeTint="99"/>
        <w:sz w:val="22"/>
        <w:szCs w:val="22"/>
        <w:lang w:val="fr-MA"/>
      </w:rPr>
      <w:t>secretariat.cedocfsbm@gmail.com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013" w:rsidRDefault="00520013" w:rsidP="002E4895">
      <w:r>
        <w:separator/>
      </w:r>
    </w:p>
  </w:footnote>
  <w:footnote w:type="continuationSeparator" w:id="0">
    <w:p w:rsidR="00520013" w:rsidRDefault="00520013" w:rsidP="002E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1DA" w:rsidRPr="005B2B74" w:rsidRDefault="00EA31DA" w:rsidP="00EA31DA">
    <w:pPr>
      <w:pStyle w:val="En-tte"/>
      <w:tabs>
        <w:tab w:val="left" w:pos="645"/>
        <w:tab w:val="center" w:pos="7091"/>
      </w:tabs>
      <w:jc w:val="center"/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-24130</wp:posOffset>
          </wp:positionV>
          <wp:extent cx="1384300" cy="53975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         </w:t>
    </w:r>
    <w:r w:rsidRPr="005B2B74"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>Centre d’Etudes Doctorales</w:t>
    </w:r>
  </w:p>
  <w:p w:rsidR="00EA31DA" w:rsidRPr="00253C31" w:rsidRDefault="00EA31DA" w:rsidP="00EA31DA">
    <w:pPr>
      <w:pStyle w:val="En-tte"/>
      <w:jc w:val="center"/>
      <w:rPr>
        <w:i/>
        <w:iCs/>
      </w:rPr>
    </w:pP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         </w:t>
    </w:r>
    <w:r w:rsidRPr="005B2B74"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>Université Hassan II</w:t>
    </w: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de </w:t>
    </w:r>
    <w:r w:rsidRPr="005B2B74"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>Casablanca</w:t>
    </w:r>
  </w:p>
  <w:p w:rsidR="005C1F2A" w:rsidRPr="00EA31DA" w:rsidRDefault="005C1F2A" w:rsidP="00EA31D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6F6"/>
    <w:rsid w:val="00024EC7"/>
    <w:rsid w:val="00066FCB"/>
    <w:rsid w:val="00080877"/>
    <w:rsid w:val="00082236"/>
    <w:rsid w:val="000A06ED"/>
    <w:rsid w:val="000A333A"/>
    <w:rsid w:val="000A4E2A"/>
    <w:rsid w:val="000A653B"/>
    <w:rsid w:val="000D556E"/>
    <w:rsid w:val="000E5B2F"/>
    <w:rsid w:val="00112203"/>
    <w:rsid w:val="001234AA"/>
    <w:rsid w:val="00124253"/>
    <w:rsid w:val="001261C4"/>
    <w:rsid w:val="00126257"/>
    <w:rsid w:val="00141BFA"/>
    <w:rsid w:val="0014521F"/>
    <w:rsid w:val="001512D1"/>
    <w:rsid w:val="001543BA"/>
    <w:rsid w:val="00161D6B"/>
    <w:rsid w:val="001A1499"/>
    <w:rsid w:val="001B3779"/>
    <w:rsid w:val="001C0A58"/>
    <w:rsid w:val="001C1A01"/>
    <w:rsid w:val="001C45CE"/>
    <w:rsid w:val="001E0F87"/>
    <w:rsid w:val="00290AF8"/>
    <w:rsid w:val="002D5081"/>
    <w:rsid w:val="002E2F78"/>
    <w:rsid w:val="002E4895"/>
    <w:rsid w:val="00314F5C"/>
    <w:rsid w:val="00335B04"/>
    <w:rsid w:val="003426F6"/>
    <w:rsid w:val="00361C91"/>
    <w:rsid w:val="00372CDF"/>
    <w:rsid w:val="003942B1"/>
    <w:rsid w:val="003B4C86"/>
    <w:rsid w:val="003D3F7C"/>
    <w:rsid w:val="003D6E60"/>
    <w:rsid w:val="003E6416"/>
    <w:rsid w:val="003F42C5"/>
    <w:rsid w:val="004136AC"/>
    <w:rsid w:val="00466C7A"/>
    <w:rsid w:val="004761BA"/>
    <w:rsid w:val="004B700E"/>
    <w:rsid w:val="004C6B50"/>
    <w:rsid w:val="004E5ECB"/>
    <w:rsid w:val="004F3424"/>
    <w:rsid w:val="00520013"/>
    <w:rsid w:val="0052315D"/>
    <w:rsid w:val="0054422F"/>
    <w:rsid w:val="00550BEF"/>
    <w:rsid w:val="00575DA7"/>
    <w:rsid w:val="005773B1"/>
    <w:rsid w:val="005863EE"/>
    <w:rsid w:val="005A3CE8"/>
    <w:rsid w:val="005C1F2A"/>
    <w:rsid w:val="005F041D"/>
    <w:rsid w:val="00605FCB"/>
    <w:rsid w:val="00626924"/>
    <w:rsid w:val="006406DD"/>
    <w:rsid w:val="0067372E"/>
    <w:rsid w:val="00673810"/>
    <w:rsid w:val="006C7B47"/>
    <w:rsid w:val="006D310C"/>
    <w:rsid w:val="00722898"/>
    <w:rsid w:val="00763972"/>
    <w:rsid w:val="007C305B"/>
    <w:rsid w:val="00817660"/>
    <w:rsid w:val="0082555F"/>
    <w:rsid w:val="00863214"/>
    <w:rsid w:val="00882103"/>
    <w:rsid w:val="008B5939"/>
    <w:rsid w:val="008C49E9"/>
    <w:rsid w:val="008C629F"/>
    <w:rsid w:val="008D1FB7"/>
    <w:rsid w:val="008D64CB"/>
    <w:rsid w:val="0095054B"/>
    <w:rsid w:val="00954ADF"/>
    <w:rsid w:val="00973B89"/>
    <w:rsid w:val="00984D97"/>
    <w:rsid w:val="00995564"/>
    <w:rsid w:val="009C2813"/>
    <w:rsid w:val="009C5E81"/>
    <w:rsid w:val="009D7BBE"/>
    <w:rsid w:val="00A02062"/>
    <w:rsid w:val="00A02AB5"/>
    <w:rsid w:val="00A676D3"/>
    <w:rsid w:val="00A9363C"/>
    <w:rsid w:val="00A93761"/>
    <w:rsid w:val="00AA4ED2"/>
    <w:rsid w:val="00AE4381"/>
    <w:rsid w:val="00B10561"/>
    <w:rsid w:val="00B24A5C"/>
    <w:rsid w:val="00B35922"/>
    <w:rsid w:val="00BF4779"/>
    <w:rsid w:val="00C21A19"/>
    <w:rsid w:val="00C34B55"/>
    <w:rsid w:val="00C65BF2"/>
    <w:rsid w:val="00C96D64"/>
    <w:rsid w:val="00C9764E"/>
    <w:rsid w:val="00CE19AB"/>
    <w:rsid w:val="00D007F2"/>
    <w:rsid w:val="00D90CCE"/>
    <w:rsid w:val="00DA5208"/>
    <w:rsid w:val="00DA6950"/>
    <w:rsid w:val="00DF30E8"/>
    <w:rsid w:val="00DF7538"/>
    <w:rsid w:val="00E41E28"/>
    <w:rsid w:val="00EA31DA"/>
    <w:rsid w:val="00EB1872"/>
    <w:rsid w:val="00EB629A"/>
    <w:rsid w:val="00EC43F2"/>
    <w:rsid w:val="00ED19D0"/>
    <w:rsid w:val="00ED25D0"/>
    <w:rsid w:val="00ED6D25"/>
    <w:rsid w:val="00EE25A7"/>
    <w:rsid w:val="00EE77B3"/>
    <w:rsid w:val="00F01332"/>
    <w:rsid w:val="00F22312"/>
    <w:rsid w:val="00F3212A"/>
    <w:rsid w:val="00F53A98"/>
    <w:rsid w:val="00F67500"/>
    <w:rsid w:val="00F8334D"/>
    <w:rsid w:val="00F90686"/>
    <w:rsid w:val="00FD03CC"/>
    <w:rsid w:val="00FE3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3550D"/>
  <w15:docId w15:val="{4FEBF7D7-F351-475A-9AF3-EFA1E6B6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2CBE9-30F2-4F5A-BB60-D88A73A2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Administrateur</cp:lastModifiedBy>
  <cp:revision>16</cp:revision>
  <cp:lastPrinted>2014-09-30T11:35:00Z</cp:lastPrinted>
  <dcterms:created xsi:type="dcterms:W3CDTF">2023-07-05T08:10:00Z</dcterms:created>
  <dcterms:modified xsi:type="dcterms:W3CDTF">2023-11-27T18:04:00Z</dcterms:modified>
</cp:coreProperties>
</file>